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2" w:rsidRDefault="00307862" w:rsidP="00307862"/>
    <w:p w:rsidR="00627DA3" w:rsidRDefault="00627DA3" w:rsidP="00307862"/>
    <w:p w:rsidR="00627DA3" w:rsidRDefault="00627DA3" w:rsidP="00307862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627DA3">
        <w:rPr>
          <w:rFonts w:ascii="Times New Roman" w:hAnsi="Times New Roman"/>
          <w:sz w:val="24"/>
          <w:szCs w:val="24"/>
          <w:lang w:val="en-US"/>
        </w:rPr>
        <w:t>Table 7.1.</w:t>
      </w:r>
      <w:proofErr w:type="gramEnd"/>
      <w:r w:rsidRPr="00627D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949">
        <w:rPr>
          <w:rFonts w:ascii="Times New Roman" w:hAnsi="Times New Roman"/>
          <w:sz w:val="24"/>
          <w:szCs w:val="24"/>
          <w:lang w:val="en-US"/>
        </w:rPr>
        <w:t>Review</w:t>
      </w:r>
      <w:r w:rsidRPr="00627DA3">
        <w:rPr>
          <w:rFonts w:ascii="Times New Roman" w:hAnsi="Times New Roman"/>
          <w:sz w:val="24"/>
          <w:szCs w:val="24"/>
          <w:lang w:val="en-US"/>
        </w:rPr>
        <w:t xml:space="preserve"> of enrolled students in study program per year of studies in the current academic year</w:t>
      </w:r>
    </w:p>
    <w:p w:rsidR="0016648C" w:rsidRPr="005E4A8F" w:rsidRDefault="0016648C" w:rsidP="0016648C">
      <w:pPr>
        <w:rPr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20"/>
        <w:gridCol w:w="1522"/>
        <w:gridCol w:w="1521"/>
        <w:gridCol w:w="1521"/>
        <w:gridCol w:w="1522"/>
        <w:gridCol w:w="1521"/>
      </w:tblGrid>
      <w:tr w:rsidR="00DD716C" w:rsidRPr="00CF5FC6" w:rsidTr="00627DA3">
        <w:trPr>
          <w:tblHeader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D716C" w:rsidRPr="00627DA3" w:rsidRDefault="00627DA3" w:rsidP="00627DA3">
            <w:pPr>
              <w:spacing w:before="60" w:after="60"/>
              <w:jc w:val="center"/>
              <w:rPr>
                <w:b/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year 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D716C" w:rsidRPr="00CF5FC6" w:rsidRDefault="00627DA3" w:rsidP="00627DA3">
            <w:pPr>
              <w:spacing w:before="60" w:after="60"/>
              <w:jc w:val="center"/>
              <w:rPr>
                <w:b/>
                <w:szCs w:val="16"/>
                <w:lang w:val="hr-HR"/>
              </w:rPr>
            </w:pPr>
            <w:r>
              <w:rPr>
                <w:b/>
                <w:szCs w:val="16"/>
                <w:lang w:val="en-US"/>
              </w:rPr>
              <w:t>year 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716C" w:rsidRPr="00CF5FC6" w:rsidRDefault="00627DA3" w:rsidP="00627DA3">
            <w:pPr>
              <w:spacing w:before="60" w:after="60"/>
              <w:jc w:val="center"/>
              <w:rPr>
                <w:b/>
                <w:szCs w:val="16"/>
                <w:lang w:val="hr-HR"/>
              </w:rPr>
            </w:pPr>
            <w:r>
              <w:rPr>
                <w:b/>
                <w:szCs w:val="16"/>
                <w:lang w:val="en-US"/>
              </w:rPr>
              <w:t>year 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716C" w:rsidRPr="00CF5FC6" w:rsidRDefault="00627DA3" w:rsidP="00627DA3">
            <w:pPr>
              <w:spacing w:before="60" w:after="60"/>
              <w:jc w:val="center"/>
              <w:rPr>
                <w:b/>
                <w:szCs w:val="16"/>
                <w:lang w:val="hr-HR"/>
              </w:rPr>
            </w:pPr>
            <w:r>
              <w:rPr>
                <w:b/>
                <w:szCs w:val="16"/>
                <w:lang w:val="en-US"/>
              </w:rPr>
              <w:t>year 4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D716C" w:rsidRPr="00CF5FC6" w:rsidRDefault="00627DA3" w:rsidP="00627DA3">
            <w:pPr>
              <w:spacing w:before="60" w:after="60"/>
              <w:jc w:val="center"/>
              <w:rPr>
                <w:b/>
                <w:szCs w:val="16"/>
                <w:lang w:val="hr-HR"/>
              </w:rPr>
            </w:pPr>
            <w:r>
              <w:rPr>
                <w:b/>
                <w:szCs w:val="16"/>
                <w:lang w:val="en-US"/>
              </w:rPr>
              <w:t>year 5</w:t>
            </w:r>
          </w:p>
        </w:tc>
        <w:tc>
          <w:tcPr>
            <w:tcW w:w="833" w:type="pct"/>
          </w:tcPr>
          <w:p w:rsidR="00DD716C" w:rsidRPr="00CF5FC6" w:rsidRDefault="00627DA3" w:rsidP="00627DA3">
            <w:pPr>
              <w:spacing w:before="60" w:after="60"/>
              <w:jc w:val="center"/>
              <w:rPr>
                <w:b/>
                <w:szCs w:val="16"/>
                <w:lang w:val="hr-HR"/>
              </w:rPr>
            </w:pPr>
            <w:r>
              <w:rPr>
                <w:b/>
                <w:szCs w:val="16"/>
                <w:lang w:val="en-US"/>
              </w:rPr>
              <w:t>year 6</w:t>
            </w:r>
          </w:p>
        </w:tc>
      </w:tr>
      <w:tr w:rsidR="00DD716C" w:rsidRPr="00CF5FC6" w:rsidTr="00627DA3">
        <w:trPr>
          <w:trHeight w:val="567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D716C" w:rsidRPr="00CF5FC6" w:rsidRDefault="00C56C6E" w:rsidP="00C56C6E">
            <w:pPr>
              <w:ind w:right="113"/>
              <w:jc w:val="center"/>
              <w:rPr>
                <w:szCs w:val="16"/>
                <w:lang w:val="en-US"/>
              </w:rPr>
            </w:pPr>
            <w:r w:rsidRPr="00CF5FC6">
              <w:rPr>
                <w:szCs w:val="16"/>
                <w:lang w:val="sr-Cyrl-CS"/>
              </w:rPr>
              <w:t>1</w:t>
            </w:r>
            <w:r w:rsidR="00CF5FC6">
              <w:rPr>
                <w:szCs w:val="16"/>
                <w:lang w:val="en-US"/>
              </w:rPr>
              <w:t>1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D716C" w:rsidRPr="00CF5FC6" w:rsidRDefault="00CF5FC6" w:rsidP="00C56C6E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716C" w:rsidRPr="00CF5FC6" w:rsidRDefault="00CF5FC6" w:rsidP="00C56C6E">
            <w:pPr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D716C" w:rsidRPr="00CF5FC6" w:rsidRDefault="00DD716C" w:rsidP="00C56C6E">
            <w:pPr>
              <w:jc w:val="center"/>
              <w:rPr>
                <w:szCs w:val="16"/>
                <w:lang w:val="en-US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D716C" w:rsidRPr="00CF5FC6" w:rsidRDefault="00DD716C" w:rsidP="00C56C6E">
            <w:pPr>
              <w:jc w:val="center"/>
              <w:rPr>
                <w:szCs w:val="16"/>
                <w:lang w:val="en-US"/>
              </w:rPr>
            </w:pPr>
          </w:p>
        </w:tc>
        <w:tc>
          <w:tcPr>
            <w:tcW w:w="833" w:type="pct"/>
            <w:vAlign w:val="center"/>
          </w:tcPr>
          <w:p w:rsidR="00DD716C" w:rsidRPr="00CF5FC6" w:rsidRDefault="00DD716C" w:rsidP="00C56C6E">
            <w:pPr>
              <w:jc w:val="center"/>
              <w:rPr>
                <w:szCs w:val="16"/>
                <w:lang w:val="en-US"/>
              </w:rPr>
            </w:pPr>
          </w:p>
        </w:tc>
      </w:tr>
      <w:tr w:rsidR="00DD716C" w:rsidRPr="00CF5FC6" w:rsidTr="00DD716C">
        <w:trPr>
          <w:tblHeader/>
          <w:jc w:val="center"/>
        </w:trPr>
        <w:tc>
          <w:tcPr>
            <w:tcW w:w="4167" w:type="pct"/>
            <w:gridSpan w:val="5"/>
            <w:shd w:val="clear" w:color="auto" w:fill="auto"/>
            <w:vAlign w:val="center"/>
          </w:tcPr>
          <w:p w:rsidR="00DD716C" w:rsidRPr="00CF5FC6" w:rsidRDefault="00627DA3" w:rsidP="00627DA3">
            <w:pPr>
              <w:spacing w:before="60" w:after="60"/>
              <w:jc w:val="right"/>
              <w:rPr>
                <w:b/>
                <w:szCs w:val="16"/>
                <w:lang w:val="sr-Cyrl-CS"/>
              </w:rPr>
            </w:pPr>
            <w:r>
              <w:rPr>
                <w:b/>
                <w:szCs w:val="16"/>
                <w:lang w:val="en-US"/>
              </w:rPr>
              <w:t xml:space="preserve">Total number of students in </w:t>
            </w:r>
            <w:r w:rsidRPr="00627DA3">
              <w:rPr>
                <w:b/>
                <w:lang w:val="en-US"/>
              </w:rPr>
              <w:t>current academic year</w:t>
            </w:r>
          </w:p>
        </w:tc>
        <w:tc>
          <w:tcPr>
            <w:tcW w:w="833" w:type="pct"/>
          </w:tcPr>
          <w:p w:rsidR="00DD716C" w:rsidRPr="00CF5FC6" w:rsidRDefault="00C56C6E" w:rsidP="00CF5FC6">
            <w:pPr>
              <w:spacing w:before="60" w:after="60"/>
              <w:jc w:val="center"/>
              <w:rPr>
                <w:b/>
                <w:szCs w:val="16"/>
                <w:lang w:val="sr-Cyrl-CS"/>
              </w:rPr>
            </w:pPr>
            <w:r w:rsidRPr="00CF5FC6">
              <w:rPr>
                <w:b/>
                <w:szCs w:val="16"/>
                <w:lang w:val="sr-Cyrl-CS"/>
              </w:rPr>
              <w:t>1</w:t>
            </w:r>
            <w:r w:rsidR="00CF5FC6">
              <w:rPr>
                <w:b/>
                <w:szCs w:val="16"/>
                <w:lang w:val="en-US"/>
              </w:rPr>
              <w:t>6</w:t>
            </w:r>
          </w:p>
        </w:tc>
      </w:tr>
    </w:tbl>
    <w:p w:rsidR="009C2B2B" w:rsidRPr="00627DA3" w:rsidRDefault="009C2B2B" w:rsidP="00627DA3">
      <w:pPr>
        <w:rPr>
          <w:b/>
          <w:lang w:val="sr-Cyrl-CS"/>
        </w:rPr>
      </w:pPr>
    </w:p>
    <w:sectPr w:rsidR="009C2B2B" w:rsidRPr="00627DA3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30F5B"/>
    <w:rsid w:val="000A4FD4"/>
    <w:rsid w:val="000F4B6F"/>
    <w:rsid w:val="00160DFA"/>
    <w:rsid w:val="0016648C"/>
    <w:rsid w:val="002B71A7"/>
    <w:rsid w:val="002D6A92"/>
    <w:rsid w:val="002F4321"/>
    <w:rsid w:val="00307862"/>
    <w:rsid w:val="00360F25"/>
    <w:rsid w:val="003C0915"/>
    <w:rsid w:val="004264B4"/>
    <w:rsid w:val="00444CD6"/>
    <w:rsid w:val="004951CC"/>
    <w:rsid w:val="004B2E0B"/>
    <w:rsid w:val="004F4243"/>
    <w:rsid w:val="0052165C"/>
    <w:rsid w:val="00532691"/>
    <w:rsid w:val="00563BEA"/>
    <w:rsid w:val="00564D3E"/>
    <w:rsid w:val="00567B04"/>
    <w:rsid w:val="005D5AB3"/>
    <w:rsid w:val="005E1A6A"/>
    <w:rsid w:val="005E4A8F"/>
    <w:rsid w:val="00627DA3"/>
    <w:rsid w:val="006756FC"/>
    <w:rsid w:val="006E4B7D"/>
    <w:rsid w:val="00763944"/>
    <w:rsid w:val="00796D30"/>
    <w:rsid w:val="007B5B80"/>
    <w:rsid w:val="007B7B5A"/>
    <w:rsid w:val="007E0B65"/>
    <w:rsid w:val="00812F8C"/>
    <w:rsid w:val="00821F76"/>
    <w:rsid w:val="00851DBF"/>
    <w:rsid w:val="0086411B"/>
    <w:rsid w:val="0086652E"/>
    <w:rsid w:val="008B76FC"/>
    <w:rsid w:val="0093421D"/>
    <w:rsid w:val="009A409C"/>
    <w:rsid w:val="009A6C18"/>
    <w:rsid w:val="009B1A25"/>
    <w:rsid w:val="009C2B2B"/>
    <w:rsid w:val="009D5B8D"/>
    <w:rsid w:val="00A61943"/>
    <w:rsid w:val="00A77D95"/>
    <w:rsid w:val="00AE7C84"/>
    <w:rsid w:val="00AF6949"/>
    <w:rsid w:val="00B30B84"/>
    <w:rsid w:val="00BB6DF3"/>
    <w:rsid w:val="00BF21DE"/>
    <w:rsid w:val="00C01871"/>
    <w:rsid w:val="00C072B3"/>
    <w:rsid w:val="00C56C6E"/>
    <w:rsid w:val="00CB37AD"/>
    <w:rsid w:val="00CC7A15"/>
    <w:rsid w:val="00CF5FC6"/>
    <w:rsid w:val="00D1163F"/>
    <w:rsid w:val="00D45D1C"/>
    <w:rsid w:val="00D53C45"/>
    <w:rsid w:val="00DD716C"/>
    <w:rsid w:val="00DD77F4"/>
    <w:rsid w:val="00E17C95"/>
    <w:rsid w:val="00EA1D22"/>
    <w:rsid w:val="00EC3673"/>
    <w:rsid w:val="00ED613D"/>
    <w:rsid w:val="00F4167C"/>
    <w:rsid w:val="00F656C1"/>
    <w:rsid w:val="00F949B7"/>
    <w:rsid w:val="00F96501"/>
    <w:rsid w:val="00FC17FD"/>
    <w:rsid w:val="00FC3E7E"/>
    <w:rsid w:val="00FD2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dcterms:created xsi:type="dcterms:W3CDTF">2014-06-24T11:00:00Z</dcterms:created>
  <dcterms:modified xsi:type="dcterms:W3CDTF">2014-06-24T11:00:00Z</dcterms:modified>
</cp:coreProperties>
</file>